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7D9F1A0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Evolution of the Pages</w:t>
      </w:r>
    </w:p>
    <w:p w14:paraId="0F176C0F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Sign up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Screen</w:t>
      </w:r>
      <w:proofErr w:type="gramEnd"/>
    </w:p>
    <w:p w14:paraId="0CE05C3D" w14:textId="7E0D7014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1</w:t>
        </w:r>
      </w:fldSimple>
      <w:r>
        <w:t xml:space="preserve">: initial </w:t>
      </w:r>
      <w:proofErr w:type="gramStart"/>
      <w:r>
        <w:t>sign up</w:t>
      </w:r>
      <w:proofErr w:type="gramEnd"/>
      <w:r>
        <w:t xml:space="preserve"> screen created during first digital prototype</w:t>
      </w:r>
    </w:p>
    <w:p w14:paraId="0D319C45" w14:textId="77777777" w:rsidR="00073423" w:rsidRDefault="00000000">
      <w:pPr>
        <w:spacing w:before="240" w:after="240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492D6F0B" wp14:editId="4074CE38">
            <wp:extent cx="1578864" cy="32004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73423"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</w:t>
      </w:r>
    </w:p>
    <w:p w14:paraId="4344CC32" w14:textId="20C51D93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2</w:t>
        </w:r>
      </w:fldSimple>
      <w:r>
        <w:t xml:space="preserve"> Final </w:t>
      </w:r>
      <w:proofErr w:type="gramStart"/>
      <w:r>
        <w:t>Sign Up</w:t>
      </w:r>
      <w:proofErr w:type="gramEnd"/>
      <w:r>
        <w:t xml:space="preserve"> Screens.</w:t>
      </w:r>
    </w:p>
    <w:p w14:paraId="10992244" w14:textId="5D07BEDA" w:rsidR="006E7C77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529C196" wp14:editId="0DF48E1B">
            <wp:extent cx="1578864" cy="32004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9FC69E3" wp14:editId="63771FA0">
            <wp:extent cx="1568196" cy="3200400"/>
            <wp:effectExtent l="0" t="0" r="0" b="0"/>
            <wp:docPr id="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C052832" wp14:editId="1CE3F5A9">
            <wp:extent cx="1610868" cy="32004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8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A640E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5DC441A0" w14:textId="5C17FFBA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Sign In Screen</w:t>
      </w:r>
    </w:p>
    <w:p w14:paraId="0AC55366" w14:textId="7111B9D5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3</w:t>
        </w:r>
      </w:fldSimple>
      <w:r>
        <w:t>: Sign in screen from final paper prototype</w:t>
      </w:r>
    </w:p>
    <w:p w14:paraId="063F5A8B" w14:textId="77777777" w:rsidR="00073423" w:rsidRDefault="00000000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05412A8" wp14:editId="645CB50F">
            <wp:extent cx="2389632" cy="320040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13BEB" w14:textId="55C3D109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4</w:t>
        </w:r>
      </w:fldSimple>
      <w:r>
        <w:t>: Initial Digital Prototype Log in</w:t>
      </w:r>
    </w:p>
    <w:p w14:paraId="53A0BA67" w14:textId="77777777" w:rsidR="00073423" w:rsidRDefault="00000000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539AEE5E" wp14:editId="63BA5220">
            <wp:extent cx="1578864" cy="320040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BF601" w14:textId="0F6897B5" w:rsidR="00073423" w:rsidRDefault="00073423" w:rsidP="00073423">
      <w:pPr>
        <w:pStyle w:val="Caption"/>
        <w:keepNext/>
        <w:jc w:val="both"/>
      </w:pPr>
      <w:r>
        <w:lastRenderedPageBreak/>
        <w:t xml:space="preserve">Image </w:t>
      </w:r>
      <w:fldSimple w:instr=" SEQ Image \* ARABIC ">
        <w:r w:rsidR="001E71E0">
          <w:rPr>
            <w:noProof/>
          </w:rPr>
          <w:t>5</w:t>
        </w:r>
      </w:fldSimple>
      <w:r>
        <w:t>: Final digital prototype log in screens</w:t>
      </w:r>
    </w:p>
    <w:p w14:paraId="4D16766F" w14:textId="5F4ACCD4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E7F6DAD" wp14:editId="499F4576">
            <wp:extent cx="1568196" cy="32004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E38A1DF" wp14:editId="5DA6D854">
            <wp:extent cx="1610868" cy="32004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8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92332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71CA5BF5" w14:textId="04733B5D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Start Up Tutorial Page</w:t>
      </w:r>
    </w:p>
    <w:p w14:paraId="04C4475B" w14:textId="05DBF453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6</w:t>
        </w:r>
      </w:fldSimple>
      <w:r>
        <w:t>: Start Up Tutorial page from initial digital mockup.</w:t>
      </w:r>
    </w:p>
    <w:p w14:paraId="2DD1E2EF" w14:textId="77777777" w:rsidR="00073423" w:rsidRDefault="00000000">
      <w:pPr>
        <w:spacing w:before="240" w:after="240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4C5F324" wp14:editId="190DAA1C">
            <wp:extent cx="1589532" cy="3200400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BA3D8" w14:textId="79A0267B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7</w:t>
        </w:r>
      </w:fldSimple>
      <w:r>
        <w:t xml:space="preserve">: Start Up Tutorial from Final digital </w:t>
      </w:r>
      <w:proofErr w:type="gramStart"/>
      <w:r>
        <w:t>mockup</w:t>
      </w:r>
      <w:proofErr w:type="gramEnd"/>
    </w:p>
    <w:p w14:paraId="7B36CBD3" w14:textId="249CC8D9" w:rsidR="006E7C77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3C43BB94" wp14:editId="0D7FFA94">
            <wp:extent cx="1642872" cy="3200400"/>
            <wp:effectExtent l="0" t="0" r="0" b="0"/>
            <wp:docPr id="6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5D5C4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0364761" w14:textId="008808CA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Home Page</w:t>
      </w:r>
    </w:p>
    <w:p w14:paraId="7106017D" w14:textId="2CE210EB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8</w:t>
        </w:r>
      </w:fldSimple>
      <w:r>
        <w:t>: Home Page Sketch</w:t>
      </w:r>
    </w:p>
    <w:p w14:paraId="307097F3" w14:textId="77777777" w:rsidR="00073423" w:rsidRDefault="00000000">
      <w:pPr>
        <w:spacing w:line="480" w:lineRule="auto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1BCC321" wp14:editId="419687C7">
            <wp:extent cx="1824228" cy="3200400"/>
            <wp:effectExtent l="0" t="0" r="0" b="0"/>
            <wp:docPr id="26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4"/>
                    <a:srcRect l="6633" t="11948" r="49535" b="30784"/>
                    <a:stretch>
                      <a:fillRect/>
                    </a:stretch>
                  </pic:blipFill>
                  <pic:spPr>
                    <a:xfrm>
                      <a:off x="0" y="0"/>
                      <a:ext cx="18242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2197F" w14:textId="59C28359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9</w:t>
        </w:r>
      </w:fldSimple>
      <w:r>
        <w:t>: Home Page from final paper prototype</w:t>
      </w:r>
    </w:p>
    <w:p w14:paraId="57440CA1" w14:textId="77777777" w:rsidR="00073423" w:rsidRDefault="00000000">
      <w:pPr>
        <w:spacing w:line="480" w:lineRule="auto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46E3BF60" wp14:editId="2A31ADCD">
            <wp:extent cx="2410968" cy="3200400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09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56EC0" w14:textId="1ED0A80D" w:rsidR="00073423" w:rsidRDefault="00073423" w:rsidP="00073423">
      <w:pPr>
        <w:pStyle w:val="Caption"/>
        <w:keepNext/>
      </w:pPr>
      <w:r>
        <w:lastRenderedPageBreak/>
        <w:t xml:space="preserve">Image </w:t>
      </w:r>
      <w:fldSimple w:instr=" SEQ Image \* ARABIC ">
        <w:r w:rsidR="001E71E0">
          <w:rPr>
            <w:noProof/>
          </w:rPr>
          <w:t>10</w:t>
        </w:r>
      </w:fldSimple>
      <w:r>
        <w:t>: Initial digital mockup home page</w:t>
      </w:r>
    </w:p>
    <w:p w14:paraId="57FE6E85" w14:textId="77777777" w:rsidR="00073423" w:rsidRDefault="00000000">
      <w:pPr>
        <w:spacing w:line="480" w:lineRule="auto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4EE568D7" wp14:editId="51F3D200">
            <wp:extent cx="1642872" cy="32004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2D4EF" w14:textId="5EBBEA7C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11</w:t>
        </w:r>
      </w:fldSimple>
      <w:r>
        <w:t>: Final Home pages with and without a search bar option</w:t>
      </w:r>
    </w:p>
    <w:p w14:paraId="3D5D131B" w14:textId="6BD15032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1CC384C" wp14:editId="62987D78">
            <wp:extent cx="1642872" cy="32004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F1257D6" wp14:editId="4DC06E27">
            <wp:extent cx="1589532" cy="32004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FC549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6B2B57F" w14:textId="4AE79083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Search Results Page</w:t>
      </w:r>
    </w:p>
    <w:p w14:paraId="65727432" w14:textId="3907584B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12</w:t>
        </w:r>
      </w:fldSimple>
      <w:r>
        <w:t>: Search Results Page from Final Digital Mockup</w:t>
      </w:r>
    </w:p>
    <w:p w14:paraId="00E9A454" w14:textId="77777777" w:rsidR="006E7C77" w:rsidRDefault="00000000" w:rsidP="00073423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A4EBDF5" wp14:editId="69DA6081">
            <wp:extent cx="1600200" cy="32004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9B52268" wp14:editId="34F5DF0D">
            <wp:extent cx="1578864" cy="32004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AEB5A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371C7BF" w14:textId="708A361D" w:rsidR="00073423" w:rsidRPr="00073423" w:rsidRDefault="00000000" w:rsidP="00073423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Filter and Sort Page</w:t>
      </w:r>
    </w:p>
    <w:p w14:paraId="7B703E30" w14:textId="576D40B9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13</w:t>
        </w:r>
      </w:fldSimple>
      <w:r>
        <w:t>: Filter page from initial paper prototype</w:t>
      </w:r>
    </w:p>
    <w:p w14:paraId="5F444C77" w14:textId="45166070" w:rsidR="00073423" w:rsidRDefault="00073423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245BD9EB" wp14:editId="1316F021">
            <wp:extent cx="1685544" cy="3200400"/>
            <wp:effectExtent l="0" t="0" r="0" b="0"/>
            <wp:docPr id="30" name="image45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5.jpg" descr="Text, letter&#10;&#10;Description automatically generated"/>
                    <pic:cNvPicPr preferRelativeResize="0"/>
                  </pic:nvPicPr>
                  <pic:blipFill>
                    <a:blip r:embed="rId21"/>
                    <a:srcRect l="10599" t="7060" r="10599" b="4896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65FF9" w14:textId="7A2BE6AA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14</w:t>
        </w:r>
      </w:fldSimple>
      <w:r>
        <w:t>: Filter page from Final paper prototype</w:t>
      </w:r>
    </w:p>
    <w:p w14:paraId="62FAE8C9" w14:textId="7A119D57" w:rsidR="00073423" w:rsidRDefault="00073423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0CE064C" wp14:editId="36B9FFC8">
            <wp:extent cx="1714500" cy="3199130"/>
            <wp:effectExtent l="0" t="0" r="0" b="1270"/>
            <wp:docPr id="50" name="image63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3.png" descr="A picture containing text&#10;&#10;Description automatically generated"/>
                    <pic:cNvPicPr preferRelativeResize="0"/>
                  </pic:nvPicPr>
                  <pic:blipFill rotWithShape="1">
                    <a:blip r:embed="rId22"/>
                    <a:srcRect l="16861" r="11999"/>
                    <a:stretch/>
                  </pic:blipFill>
                  <pic:spPr bwMode="auto">
                    <a:xfrm>
                      <a:off x="0" y="0"/>
                      <a:ext cx="1715181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13F5C" w14:textId="131FE86E" w:rsidR="00073423" w:rsidRDefault="00073423" w:rsidP="00073423">
      <w:pPr>
        <w:pStyle w:val="Caption"/>
        <w:keepNext/>
        <w:jc w:val="both"/>
      </w:pPr>
      <w:r>
        <w:lastRenderedPageBreak/>
        <w:t xml:space="preserve">Image </w:t>
      </w:r>
      <w:fldSimple w:instr=" SEQ Image \* ARABIC ">
        <w:r w:rsidR="001E71E0">
          <w:rPr>
            <w:noProof/>
          </w:rPr>
          <w:t>15</w:t>
        </w:r>
      </w:fldSimple>
      <w:r>
        <w:t>: Final Digital Mockup Filter Page</w:t>
      </w:r>
    </w:p>
    <w:p w14:paraId="46118732" w14:textId="2C01FAAF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36E9F7D1" wp14:editId="48D4D7DB">
            <wp:extent cx="1610868" cy="32004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8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80B75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97C69A3" w14:textId="41D42263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Education Home Screen</w:t>
      </w:r>
    </w:p>
    <w:p w14:paraId="0B9D1573" w14:textId="1E202A23" w:rsidR="00600B0F" w:rsidRDefault="00600B0F" w:rsidP="00600B0F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16</w:t>
        </w:r>
      </w:fldSimple>
      <w:r>
        <w:t xml:space="preserve">: </w:t>
      </w:r>
      <w:r w:rsidR="001E71E0">
        <w:t>Education Sketch</w:t>
      </w:r>
    </w:p>
    <w:p w14:paraId="77A9203B" w14:textId="77777777" w:rsidR="001E71E0" w:rsidRDefault="00000000">
      <w:pPr>
        <w:spacing w:line="480" w:lineRule="auto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869B89D" wp14:editId="7ADC2085">
            <wp:extent cx="1962912" cy="3200400"/>
            <wp:effectExtent l="0" t="0" r="0" b="0"/>
            <wp:docPr id="43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4"/>
                    <a:srcRect l="52866" t="13996" r="3002" b="32353"/>
                    <a:stretch>
                      <a:fillRect/>
                    </a:stretch>
                  </pic:blipFill>
                  <pic:spPr>
                    <a:xfrm>
                      <a:off x="0" y="0"/>
                      <a:ext cx="19629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661E8" w14:textId="3E261192" w:rsidR="001E71E0" w:rsidRDefault="001E71E0" w:rsidP="001E71E0">
      <w:pPr>
        <w:pStyle w:val="Caption"/>
        <w:keepNext/>
      </w:pPr>
      <w:r>
        <w:t xml:space="preserve">Image </w:t>
      </w:r>
      <w:fldSimple w:instr=" SEQ Image \* ARABIC ">
        <w:r>
          <w:rPr>
            <w:noProof/>
          </w:rPr>
          <w:t>17</w:t>
        </w:r>
      </w:fldSimple>
      <w:r>
        <w:t xml:space="preserve">: Education Initial Paper Prototype </w:t>
      </w:r>
    </w:p>
    <w:p w14:paraId="43D06F37" w14:textId="4B7236B2" w:rsidR="00073423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9D88513" wp14:editId="3276265C">
            <wp:extent cx="1984248" cy="3200400"/>
            <wp:effectExtent l="0" t="0" r="0" b="0"/>
            <wp:docPr id="49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24"/>
                    <a:srcRect l="27500" t="3125" r="7666" b="18250"/>
                    <a:stretch>
                      <a:fillRect/>
                    </a:stretch>
                  </pic:blipFill>
                  <pic:spPr>
                    <a:xfrm>
                      <a:off x="0" y="0"/>
                      <a:ext cx="198424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30696" w14:textId="787E6DDE" w:rsidR="001E71E0" w:rsidRDefault="001E71E0" w:rsidP="001E71E0">
      <w:pPr>
        <w:pStyle w:val="Caption"/>
        <w:keepNext/>
      </w:pPr>
      <w:r>
        <w:lastRenderedPageBreak/>
        <w:t xml:space="preserve">Image </w:t>
      </w:r>
      <w:fldSimple w:instr=" SEQ Image \* ARABIC ">
        <w:r>
          <w:rPr>
            <w:noProof/>
          </w:rPr>
          <w:t>18</w:t>
        </w:r>
      </w:fldSimple>
      <w:r>
        <w:t>: Education Initial Digital Prototype</w:t>
      </w:r>
    </w:p>
    <w:p w14:paraId="40DDAFBE" w14:textId="77777777" w:rsidR="001E71E0" w:rsidRDefault="00000000">
      <w:pPr>
        <w:spacing w:line="480" w:lineRule="auto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9AA65F2" wp14:editId="1915DC8B">
            <wp:extent cx="1578864" cy="3200400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BD070" w14:textId="3F0C3A87" w:rsidR="001E71E0" w:rsidRDefault="001E71E0" w:rsidP="001E71E0">
      <w:pPr>
        <w:pStyle w:val="Caption"/>
        <w:keepNext/>
      </w:pPr>
      <w:r>
        <w:t xml:space="preserve">Image </w:t>
      </w:r>
      <w:fldSimple w:instr=" SEQ Image \* ARABIC ">
        <w:r>
          <w:rPr>
            <w:noProof/>
          </w:rPr>
          <w:t>19</w:t>
        </w:r>
      </w:fldSimple>
      <w:r>
        <w:t>: Final Digital Prototype Page</w:t>
      </w:r>
    </w:p>
    <w:p w14:paraId="24ED538E" w14:textId="6B629AE8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6BA7C10" wp14:editId="6B365B29">
            <wp:extent cx="1557528" cy="32004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B2C4C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FAB310C" w14:textId="2E47581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Video Screen</w:t>
      </w:r>
    </w:p>
    <w:p w14:paraId="499663D5" w14:textId="14F0ACCD" w:rsidR="001E71E0" w:rsidRDefault="001E71E0" w:rsidP="001E71E0">
      <w:pPr>
        <w:pStyle w:val="Caption"/>
        <w:keepNext/>
        <w:jc w:val="both"/>
      </w:pPr>
      <w:r>
        <w:t xml:space="preserve">Image </w:t>
      </w:r>
      <w:fldSimple w:instr=" SEQ Image \* ARABIC ">
        <w:r>
          <w:rPr>
            <w:noProof/>
          </w:rPr>
          <w:t>20</w:t>
        </w:r>
      </w:fldSimple>
      <w:r>
        <w:t>: Video screen from final paper prototype</w:t>
      </w:r>
    </w:p>
    <w:p w14:paraId="170C9A00" w14:textId="77777777" w:rsidR="001E71E0" w:rsidRDefault="00000000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F541CB9" wp14:editId="78DE9D2D">
            <wp:extent cx="2016252" cy="3200400"/>
            <wp:effectExtent l="0" t="0" r="0" b="0"/>
            <wp:docPr id="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l="10166" r="5827"/>
                    <a:stretch>
                      <a:fillRect/>
                    </a:stretch>
                  </pic:blipFill>
                  <pic:spPr>
                    <a:xfrm>
                      <a:off x="0" y="0"/>
                      <a:ext cx="20162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CAE77" w14:textId="4B5B0E68" w:rsidR="001E71E0" w:rsidRDefault="001E71E0" w:rsidP="001E71E0">
      <w:pPr>
        <w:pStyle w:val="Caption"/>
        <w:keepNext/>
        <w:jc w:val="both"/>
      </w:pPr>
      <w:r>
        <w:t xml:space="preserve">Image </w:t>
      </w:r>
      <w:fldSimple w:instr=" SEQ Image \* ARABIC ">
        <w:r>
          <w:rPr>
            <w:noProof/>
          </w:rPr>
          <w:t>21</w:t>
        </w:r>
      </w:fldSimple>
      <w:r>
        <w:t>: Video Screen from initial digital prototype</w:t>
      </w:r>
    </w:p>
    <w:p w14:paraId="34F5244D" w14:textId="77777777" w:rsidR="001E71E0" w:rsidRDefault="00000000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F40BB7D" wp14:editId="416572DE">
            <wp:extent cx="1632204" cy="3200400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220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E5AF7" w14:textId="778DB01C" w:rsidR="001E71E0" w:rsidRDefault="001E71E0" w:rsidP="001E71E0">
      <w:pPr>
        <w:pStyle w:val="Caption"/>
        <w:keepNext/>
        <w:jc w:val="both"/>
      </w:pPr>
      <w:r>
        <w:lastRenderedPageBreak/>
        <w:t xml:space="preserve">Image </w:t>
      </w:r>
      <w:fldSimple w:instr=" SEQ Image \* ARABIC ">
        <w:r>
          <w:rPr>
            <w:noProof/>
          </w:rPr>
          <w:t>22</w:t>
        </w:r>
      </w:fldSimple>
      <w:r>
        <w:t>: Final digital prototype video screen</w:t>
      </w:r>
    </w:p>
    <w:p w14:paraId="2585779F" w14:textId="1E155F49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BF47AEC" wp14:editId="1D1CAC7E">
            <wp:extent cx="1642872" cy="32004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AD593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Video Completion Tutorial Screen:</w:t>
      </w:r>
    </w:p>
    <w:p w14:paraId="5B77C155" w14:textId="4733C1E2" w:rsidR="001E71E0" w:rsidRDefault="001E71E0" w:rsidP="001E71E0">
      <w:pPr>
        <w:pStyle w:val="Caption"/>
        <w:keepNext/>
      </w:pPr>
      <w:r>
        <w:t xml:space="preserve">Image </w:t>
      </w:r>
      <w:fldSimple w:instr=" SEQ Image \* ARABIC ">
        <w:r>
          <w:rPr>
            <w:noProof/>
          </w:rPr>
          <w:t>23</w:t>
        </w:r>
      </w:fldSimple>
      <w:r>
        <w:t>: Video completion tutorial screen from final digital prototype</w:t>
      </w:r>
    </w:p>
    <w:p w14:paraId="2DF00E78" w14:textId="77777777" w:rsidR="006E7C77" w:rsidRDefault="00000000" w:rsidP="00073423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01221E1" wp14:editId="02AAB937">
            <wp:extent cx="1578864" cy="3200400"/>
            <wp:effectExtent l="0" t="0" r="0" b="0"/>
            <wp:docPr id="6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60F03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D67CF8F" w14:textId="01AF0D18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Article Screen</w:t>
      </w:r>
    </w:p>
    <w:p w14:paraId="643D0519" w14:textId="77777777" w:rsidR="00073423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A902BD9" wp14:editId="37EF1EDE">
            <wp:extent cx="2400300" cy="32004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B7FFEDE" wp14:editId="28616AC9">
            <wp:extent cx="1568196" cy="32004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9A2D3" w14:textId="746D23D4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24</w:t>
        </w:r>
      </w:fldSimple>
      <w:r>
        <w:t>: Final Digital Prototype Example Article Pages</w:t>
      </w:r>
    </w:p>
    <w:p w14:paraId="4292831B" w14:textId="1ECAC6E5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3C4A564B" wp14:editId="0ADD5AB5">
            <wp:extent cx="1589532" cy="3200400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8ED94F6" wp14:editId="7D789EF2">
            <wp:extent cx="1578864" cy="32004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776943D" wp14:editId="3B21B869">
            <wp:extent cx="1546860" cy="3200400"/>
            <wp:effectExtent l="0" t="0" r="0" b="0"/>
            <wp:docPr id="6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400E0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9BC7ADA" w14:textId="044188A6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Podcast Screen</w:t>
      </w:r>
    </w:p>
    <w:p w14:paraId="1EC1C115" w14:textId="77777777" w:rsidR="006E7C77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7AC5C3A" wp14:editId="4A5AECDE">
            <wp:extent cx="1578864" cy="32004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D3DEBA6" wp14:editId="6B860177">
            <wp:extent cx="1589532" cy="3200400"/>
            <wp:effectExtent l="0" t="0" r="0" b="0"/>
            <wp:docPr id="5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EF31AFC" wp14:editId="1F5EE6A1">
            <wp:extent cx="1589532" cy="3200400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6C260FE" wp14:editId="3A0FB416">
            <wp:extent cx="1578864" cy="3200400"/>
            <wp:effectExtent l="0" t="0" r="0" b="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40579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5539BF51" w14:textId="77777777" w:rsidR="00073423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Purchase History Screen</w:t>
      </w:r>
    </w:p>
    <w:p w14:paraId="7DE7D5F9" w14:textId="6DD666FC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77C723C" wp14:editId="5BFDA816">
            <wp:extent cx="1657350" cy="2832100"/>
            <wp:effectExtent l="0" t="0" r="0" b="6350"/>
            <wp:docPr id="4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40"/>
                    <a:srcRect l="11400" t="10731" r="53745" b="4829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6A5BA8D" wp14:editId="14818AAE">
            <wp:extent cx="2247900" cy="2743200"/>
            <wp:effectExtent l="0" t="0" r="0" b="0"/>
            <wp:docPr id="15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40"/>
                    <a:srcRect l="44625" t="4878" b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DAC876F" wp14:editId="6ED48789">
            <wp:extent cx="4448556" cy="3200400"/>
            <wp:effectExtent l="0" t="0" r="0" b="0"/>
            <wp:docPr id="24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40"/>
                    <a:srcRect l="12377" t="54146" r="8469" b="3170"/>
                    <a:stretch>
                      <a:fillRect/>
                    </a:stretch>
                  </pic:blipFill>
                  <pic:spPr>
                    <a:xfrm>
                      <a:off x="0" y="0"/>
                      <a:ext cx="444855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A608748" wp14:editId="1432C062">
            <wp:extent cx="1866900" cy="32004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l="13253" t="4035" r="16867" b="627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7A0B204D" wp14:editId="17E32CBA">
            <wp:extent cx="1525524" cy="3200400"/>
            <wp:effectExtent l="0" t="0" r="0" b="0"/>
            <wp:docPr id="6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552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1378DB4" wp14:editId="4B43D35C">
            <wp:extent cx="1589532" cy="320040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8AB5E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Purchase History Day Screen</w:t>
      </w:r>
    </w:p>
    <w:p w14:paraId="61A2FD01" w14:textId="77777777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4104745" wp14:editId="7F8ACEA5">
            <wp:extent cx="1653540" cy="3200400"/>
            <wp:effectExtent l="0" t="0" r="0" b="0"/>
            <wp:docPr id="5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l="45128" t="15360" r="31955" b="51466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B269312" wp14:editId="61E4C838">
            <wp:extent cx="1450076" cy="3233738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076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20E1EC67" wp14:editId="16370004">
            <wp:extent cx="1578864" cy="3200400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0F09F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The Vault</w:t>
      </w:r>
    </w:p>
    <w:p w14:paraId="1EABD4C3" w14:textId="77777777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57084FB3" wp14:editId="74E67358">
            <wp:extent cx="1898904" cy="3200400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4"/>
                    <a:srcRect l="66930" t="17075" r="9957" b="53615"/>
                    <a:stretch>
                      <a:fillRect/>
                    </a:stretch>
                  </pic:blipFill>
                  <pic:spPr>
                    <a:xfrm>
                      <a:off x="0" y="0"/>
                      <a:ext cx="189890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47E3F7B2" wp14:editId="0FA243E7">
            <wp:extent cx="1493520" cy="32004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5F13BF65" wp14:editId="13A274AA">
            <wp:extent cx="1568196" cy="3200400"/>
            <wp:effectExtent l="0" t="0" r="0" b="0"/>
            <wp:docPr id="5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DFDE1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Add Transaction Screen</w:t>
      </w:r>
    </w:p>
    <w:p w14:paraId="50D16DB0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A62519B" wp14:editId="08E19BD3">
            <wp:extent cx="1994916" cy="3200400"/>
            <wp:effectExtent l="0" t="0" r="0" b="0"/>
            <wp:docPr id="17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49"/>
                    <a:srcRect l="18589" t="26739" r="50801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199491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223B270" wp14:editId="3E8142C9">
            <wp:extent cx="2090928" cy="3200400"/>
            <wp:effectExtent l="0" t="0" r="0" b="0"/>
            <wp:docPr id="62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49"/>
                    <a:srcRect l="55448" t="30128" r="14262" b="7905"/>
                    <a:stretch>
                      <a:fillRect/>
                    </a:stretch>
                  </pic:blipFill>
                  <pic:spPr>
                    <a:xfrm>
                      <a:off x="0" y="0"/>
                      <a:ext cx="20909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FEBF986" wp14:editId="1AD08816">
            <wp:extent cx="5750052" cy="32004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l="7692" t="47734" r="2083" b="14606"/>
                    <a:stretch>
                      <a:fillRect/>
                    </a:stretch>
                  </pic:blipFill>
                  <pic:spPr>
                    <a:xfrm>
                      <a:off x="0" y="0"/>
                      <a:ext cx="57500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4D0177F4" wp14:editId="4C639BD0">
            <wp:extent cx="1472184" cy="3200400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245D620A" wp14:editId="2D86ED8E">
            <wp:extent cx="1461516" cy="3200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151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9E7AF" w14:textId="77777777" w:rsidR="006E7C77" w:rsidRDefault="00000000">
      <w:pPr>
        <w:spacing w:before="240" w:after="240"/>
        <w:jc w:val="center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2C5424D9" wp14:editId="33165E84">
            <wp:extent cx="1589532" cy="3200400"/>
            <wp:effectExtent l="0" t="0" r="0" b="0"/>
            <wp:docPr id="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C34C4F1" wp14:editId="0F744D56">
            <wp:extent cx="1589532" cy="3200400"/>
            <wp:effectExtent l="0" t="0" r="0" b="0"/>
            <wp:docPr id="6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BC79269" wp14:editId="3248D2DC">
            <wp:extent cx="1589532" cy="320040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9E9E2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Investing Home Screen</w:t>
      </w:r>
    </w:p>
    <w:p w14:paraId="52BE5D9D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ECE208F" wp14:editId="34C3D13C">
            <wp:extent cx="2496312" cy="32004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 l="12054" t="8571" r="1171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573EC8FB" wp14:editId="1EB12B63">
            <wp:extent cx="1504188" cy="32004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418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6B795" w14:textId="77777777" w:rsidR="00B22B54" w:rsidRDefault="00B22B54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6C1A3A0E" w14:textId="641121B3" w:rsidR="006E7C77" w:rsidRDefault="00000000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DA4584" wp14:editId="09A9968C">
            <wp:extent cx="1568196" cy="320040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A01382C" wp14:editId="2BD4DC7B">
            <wp:extent cx="1578864" cy="32004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22C1D" w14:textId="236D6450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Stock Information Screen</w:t>
      </w:r>
    </w:p>
    <w:p w14:paraId="36AE1B64" w14:textId="77777777" w:rsidR="00073423" w:rsidRDefault="00073423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30D32648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201B3520" wp14:editId="4ED1C951">
            <wp:extent cx="1418844" cy="32004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884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250735" wp14:editId="649273D6">
            <wp:extent cx="1557528" cy="3200400"/>
            <wp:effectExtent l="0" t="0" r="0" b="0"/>
            <wp:docPr id="5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07884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Investment Account Info Screen</w:t>
      </w:r>
    </w:p>
    <w:p w14:paraId="08CC2A10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72D50C" wp14:editId="0D641450">
            <wp:extent cx="1834896" cy="3200400"/>
            <wp:effectExtent l="0" t="0" r="0" b="0"/>
            <wp:docPr id="47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61"/>
                    <a:srcRect l="9859" t="6906" r="6572" b="7458"/>
                    <a:stretch>
                      <a:fillRect/>
                    </a:stretch>
                  </pic:blipFill>
                  <pic:spPr>
                    <a:xfrm>
                      <a:off x="0" y="0"/>
                      <a:ext cx="18348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536C0A91" wp14:editId="72DE3DC8">
            <wp:extent cx="1450848" cy="32004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84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F50B14" wp14:editId="1DB6EDFC">
            <wp:extent cx="1568196" cy="3200400"/>
            <wp:effectExtent l="0" t="0" r="0" b="0"/>
            <wp:docPr id="6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64D94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Settings/Profile Page</w:t>
      </w:r>
    </w:p>
    <w:p w14:paraId="248AEF39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0DD4AFB8" wp14:editId="3365F126">
            <wp:extent cx="1450848" cy="32004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84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8E10755" wp14:editId="1BE3417D">
            <wp:extent cx="1589532" cy="3200400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829FD" w14:textId="77777777" w:rsidR="006E7C77" w:rsidRDefault="006E7C77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313F7EF1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F5A796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2B0823" w14:textId="77777777" w:rsidR="006E7C77" w:rsidRDefault="006E7C7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E3F277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D9B193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7E0F12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1507FE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E08F09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DC3E76" w14:textId="77777777" w:rsidR="006E7C77" w:rsidRDefault="006E7C77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755507CF" w14:textId="77777777" w:rsidR="006E7C77" w:rsidRDefault="006E7C77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5A199353" w14:textId="77777777" w:rsidR="006E7C77" w:rsidRDefault="006E7C77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2235AC33" w14:textId="77777777" w:rsidR="006E7C77" w:rsidRDefault="00000000">
      <w:r>
        <w:br w:type="page"/>
      </w:r>
    </w:p>
    <w:p w14:paraId="001BDA3A" w14:textId="77777777" w:rsidR="006E7C77" w:rsidRDefault="00000000">
      <w:r>
        <w:lastRenderedPageBreak/>
        <w:t>Notes from user interviews:</w:t>
      </w:r>
    </w:p>
    <w:p w14:paraId="478F914D" w14:textId="77777777" w:rsidR="006E7C77" w:rsidRDefault="00000000">
      <w:pPr>
        <w:spacing w:before="240" w:after="240" w:line="480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Notes 1-</w:t>
      </w:r>
    </w:p>
    <w:p w14:paraId="69C61395" w14:textId="77777777" w:rsidR="006E7C77" w:rsidRDefault="00000000">
      <w:pPr>
        <w:spacing w:before="240" w:after="240" w:line="480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The impulsive purchases tab appears complicated/intimidating at first glance.</w:t>
      </w:r>
    </w:p>
    <w:p w14:paraId="6EEA36D5" w14:textId="77777777" w:rsidR="006E7C77" w:rsidRDefault="00000000">
      <w:pPr>
        <w:spacing w:before="240" w:after="240" w:line="480" w:lineRule="auto"/>
        <w:ind w:left="144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Courier New" w:eastAsia="Courier New" w:hAnsi="Courier New" w:cs="Courier New"/>
          <w:color w:val="2D3B4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Hard to understand and read.</w:t>
      </w:r>
    </w:p>
    <w:p w14:paraId="2A468550" w14:textId="77777777" w:rsidR="006E7C77" w:rsidRDefault="00000000">
      <w:pPr>
        <w:spacing w:before="240" w:after="240" w:line="480" w:lineRule="auto"/>
        <w:ind w:left="216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§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Calendar</w:t>
      </w:r>
      <w:proofErr w:type="gram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screen is easy to understand.</w:t>
      </w:r>
    </w:p>
    <w:p w14:paraId="6E751252" w14:textId="77777777" w:rsidR="006E7C77" w:rsidRDefault="00000000">
      <w:pPr>
        <w:spacing w:before="240" w:after="240" w:line="480" w:lineRule="auto"/>
        <w:ind w:left="216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§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Emphasize</w:t>
      </w:r>
      <w:proofErr w:type="gram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in calendar screen average spent for day</w:t>
      </w:r>
    </w:p>
    <w:p w14:paraId="1C4CBFD7" w14:textId="77777777" w:rsidR="006E7C77" w:rsidRDefault="00000000">
      <w:pPr>
        <w:spacing w:before="240" w:after="240" w:line="480" w:lineRule="auto"/>
        <w:ind w:left="216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§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Manually</w:t>
      </w:r>
      <w:proofErr w:type="gram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inputting everything in is a deterrent *not remembering, keeping receipts—hard to keep track of</w:t>
      </w:r>
    </w:p>
    <w:p w14:paraId="47684BE2" w14:textId="77777777" w:rsidR="006E7C77" w:rsidRDefault="00000000">
      <w:pPr>
        <w:spacing w:before="240" w:after="240" w:line="480" w:lineRule="auto"/>
        <w:ind w:left="144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Courier New" w:eastAsia="Courier New" w:hAnsi="Courier New" w:cs="Courier New"/>
          <w:color w:val="2D3B4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Gamifying the app – increases desire to use </w:t>
      </w: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app</w:t>
      </w:r>
      <w:proofErr w:type="gramEnd"/>
    </w:p>
    <w:p w14:paraId="07340076" w14:textId="77777777" w:rsidR="006E7C77" w:rsidRDefault="00000000">
      <w:pPr>
        <w:spacing w:before="240" w:after="240" w:line="480" w:lineRule="auto"/>
        <w:ind w:left="216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§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Positive</w:t>
      </w:r>
      <w:proofErr w:type="gram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reinforcement</w:t>
      </w:r>
    </w:p>
    <w:p w14:paraId="71025CCC" w14:textId="77777777" w:rsidR="006E7C77" w:rsidRDefault="00000000">
      <w:pPr>
        <w:spacing w:before="240" w:after="240" w:line="480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The application is too diversified.</w:t>
      </w:r>
    </w:p>
    <w:p w14:paraId="02AEE537" w14:textId="77777777" w:rsidR="006E7C77" w:rsidRDefault="00000000">
      <w:pPr>
        <w:spacing w:before="240" w:after="240" w:line="480" w:lineRule="auto"/>
        <w:ind w:left="144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Courier New" w:eastAsia="Courier New" w:hAnsi="Courier New" w:cs="Courier New"/>
          <w:color w:val="2D3B4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The</w:t>
      </w:r>
      <w:proofErr w:type="gram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investment section might not be necessary.</w:t>
      </w:r>
    </w:p>
    <w:p w14:paraId="0A9C2010" w14:textId="77777777" w:rsidR="006E7C77" w:rsidRDefault="00000000">
      <w:pPr>
        <w:spacing w:before="240" w:after="240" w:line="480" w:lineRule="auto"/>
        <w:ind w:left="144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Courier New" w:eastAsia="Courier New" w:hAnsi="Courier New" w:cs="Courier New"/>
          <w:color w:val="2D3B4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Impulse buying and budgeting goes together well.</w:t>
      </w:r>
    </w:p>
    <w:p w14:paraId="2286B852" w14:textId="77777777" w:rsidR="006E7C77" w:rsidRDefault="00000000">
      <w:pPr>
        <w:spacing w:before="240" w:after="240" w:line="480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Purchase will unlock.</w:t>
      </w:r>
    </w:p>
    <w:p w14:paraId="2559D63B" w14:textId="77777777" w:rsidR="006E7C77" w:rsidRDefault="00000000">
      <w:pPr>
        <w:spacing w:before="240" w:after="240" w:line="480" w:lineRule="auto"/>
        <w:ind w:left="144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Courier New" w:eastAsia="Courier New" w:hAnsi="Courier New" w:cs="Courier New"/>
          <w:color w:val="2D3B4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Change to a timer – unlock implies its </w:t>
      </w: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locked</w:t>
      </w:r>
      <w:proofErr w:type="gramEnd"/>
    </w:p>
    <w:p w14:paraId="027C65B9" w14:textId="77777777" w:rsidR="006E7C77" w:rsidRDefault="00000000">
      <w:pPr>
        <w:spacing w:before="240" w:after="240" w:line="480" w:lineRule="auto"/>
        <w:ind w:left="144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Courier New" w:eastAsia="Courier New" w:hAnsi="Courier New" w:cs="Courier New"/>
          <w:color w:val="2D3B4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No notifications for the vault</w:t>
      </w:r>
    </w:p>
    <w:p w14:paraId="79572296" w14:textId="77777777" w:rsidR="006E7C77" w:rsidRDefault="00000000">
      <w:pPr>
        <w:spacing w:before="240" w:after="240" w:line="480" w:lineRule="auto"/>
        <w:ind w:left="216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§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Maybe</w:t>
      </w:r>
      <w:proofErr w:type="gram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a subtle check mark to indicate unlocked</w:t>
      </w:r>
    </w:p>
    <w:p w14:paraId="1ED6DBC8" w14:textId="77777777" w:rsidR="006E7C77" w:rsidRDefault="00000000">
      <w:pPr>
        <w:spacing w:before="240" w:after="240" w:line="480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Categories</w:t>
      </w:r>
    </w:p>
    <w:p w14:paraId="33BA3D3B" w14:textId="77777777" w:rsidR="006E7C77" w:rsidRDefault="00000000">
      <w:pPr>
        <w:spacing w:before="240" w:after="240" w:line="480" w:lineRule="auto"/>
        <w:ind w:left="144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Courier New" w:eastAsia="Courier New" w:hAnsi="Courier New" w:cs="Courier New"/>
          <w:color w:val="2D3B4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Should include the option to include your own </w:t>
      </w: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categories</w:t>
      </w:r>
      <w:proofErr w:type="gramEnd"/>
    </w:p>
    <w:p w14:paraId="0ACBD568" w14:textId="77777777" w:rsidR="006E7C77" w:rsidRDefault="00000000">
      <w:pPr>
        <w:spacing w:before="240" w:after="240" w:line="480" w:lineRule="auto"/>
        <w:ind w:left="216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lastRenderedPageBreak/>
        <w:t>§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Differentiate</w:t>
      </w:r>
      <w:proofErr w:type="gram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between needs and impulses</w:t>
      </w:r>
    </w:p>
    <w:p w14:paraId="48C6A982" w14:textId="77777777" w:rsidR="006E7C77" w:rsidRDefault="00000000">
      <w:pPr>
        <w:spacing w:before="240" w:after="240" w:line="480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Customizing</w:t>
      </w:r>
    </w:p>
    <w:p w14:paraId="0861B8F2" w14:textId="77777777" w:rsidR="006E7C77" w:rsidRDefault="00000000">
      <w:pPr>
        <w:spacing w:before="240" w:after="240" w:line="480" w:lineRule="auto"/>
        <w:ind w:left="144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Courier New" w:eastAsia="Courier New" w:hAnsi="Courier New" w:cs="Courier New"/>
          <w:color w:val="2D3B4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Being able to customize—might unlock different color palettes or stickers to further customize.</w:t>
      </w:r>
    </w:p>
    <w:p w14:paraId="2800D1CA" w14:textId="77777777" w:rsidR="006E7C77" w:rsidRDefault="00000000">
      <w:pPr>
        <w:spacing w:before="240" w:after="240" w:line="480" w:lineRule="auto"/>
        <w:ind w:left="2160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§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Incentives</w:t>
      </w:r>
      <w:proofErr w:type="gramEnd"/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you to customize the app</w:t>
      </w:r>
    </w:p>
    <w:p w14:paraId="427CFCDD" w14:textId="77777777" w:rsidR="006E7C77" w:rsidRDefault="00000000">
      <w:pPr>
        <w:spacing w:before="240" w:after="240" w:line="480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·</w:t>
      </w:r>
      <w:r>
        <w:rPr>
          <w:rFonts w:ascii="Times New Roman" w:eastAsia="Times New Roman" w:hAnsi="Times New Roman" w:cs="Times New Roman"/>
          <w:color w:val="2D3B45"/>
          <w:sz w:val="14"/>
          <w:szCs w:val="14"/>
        </w:rPr>
        <w:t xml:space="preserve">        </w:t>
      </w:r>
      <w:r>
        <w:rPr>
          <w:rFonts w:ascii="Times New Roman" w:eastAsia="Times New Roman" w:hAnsi="Times New Roman" w:cs="Times New Roman"/>
          <w:color w:val="2D3B45"/>
          <w:sz w:val="24"/>
          <w:szCs w:val="24"/>
        </w:rPr>
        <w:t>Having required tutorials/education before being able to use the app</w:t>
      </w:r>
    </w:p>
    <w:p w14:paraId="4FFD72E4" w14:textId="77777777" w:rsidR="006E7C77" w:rsidRDefault="006E7C77"/>
    <w:sectPr w:rsidR="006E7C77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7C77"/>
    <w:rsid w:val="00073423"/>
    <w:rsid w:val="001E71E0"/>
    <w:rsid w:val="00600B0F"/>
    <w:rsid w:val="006E7C77"/>
    <w:rsid w:val="00B22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63FFC"/>
  <w15:docId w15:val="{78C446B4-7A39-46C9-A1EB-E36FD6C8F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aption">
    <w:name w:val="caption"/>
    <w:basedOn w:val="Normal"/>
    <w:next w:val="Normal"/>
    <w:uiPriority w:val="35"/>
    <w:unhideWhenUsed/>
    <w:qFormat/>
    <w:rsid w:val="0007342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jpg"/><Relationship Id="rId19" Type="http://schemas.openxmlformats.org/officeDocument/2006/relationships/image" Target="media/image1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26</Pages>
  <Words>510</Words>
  <Characters>2909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Conrad, Vi</cp:lastModifiedBy>
  <cp:revision>4</cp:revision>
  <dcterms:created xsi:type="dcterms:W3CDTF">2023-05-08T05:46:00Z</dcterms:created>
  <dcterms:modified xsi:type="dcterms:W3CDTF">2023-05-08T06:01:00Z</dcterms:modified>
</cp:coreProperties>
</file>